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B5" w:rsidRDefault="00E6552C" w:rsidP="00E655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Brown Bag Items for </w:t>
      </w:r>
      <w:r>
        <w:rPr>
          <w:rFonts w:ascii="Times New Roman" w:hAnsi="Times New Roman" w:cs="Times New Roman"/>
          <w:i/>
        </w:rPr>
        <w:t xml:space="preserve">Speak </w:t>
      </w:r>
      <w:r>
        <w:rPr>
          <w:rFonts w:ascii="Times New Roman" w:hAnsi="Times New Roman" w:cs="Times New Roman"/>
        </w:rPr>
        <w:t>(Spring</w:t>
      </w:r>
      <w:r w:rsidR="00C6497A">
        <w:rPr>
          <w:rFonts w:ascii="Times New Roman" w:hAnsi="Times New Roman" w:cs="Times New Roman"/>
        </w:rPr>
        <w:t xml:space="preserve"> ’</w:t>
      </w:r>
      <w:r>
        <w:rPr>
          <w:rFonts w:ascii="Times New Roman" w:hAnsi="Times New Roman" w:cs="Times New Roman"/>
        </w:rPr>
        <w:t>15)</w:t>
      </w:r>
    </w:p>
    <w:p w:rsidR="00E6552C" w:rsidRDefault="00E6552C" w:rsidP="00E6552C">
      <w:pPr>
        <w:rPr>
          <w:rFonts w:ascii="Times New Roman" w:hAnsi="Times New Roman" w:cs="Times New Roman"/>
        </w:rPr>
      </w:pPr>
    </w:p>
    <w:p w:rsidR="00E6552C" w:rsidRDefault="00E6552C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poster referencing the suffragettes</w:t>
      </w:r>
    </w:p>
    <w:p w:rsidR="00E6552C" w:rsidRDefault="00E6552C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progression of report cards</w:t>
      </w:r>
      <w:r w:rsidR="002C71C7">
        <w:rPr>
          <w:rFonts w:ascii="Times New Roman" w:hAnsi="Times New Roman" w:cs="Times New Roman"/>
        </w:rPr>
        <w:t xml:space="preserve"> (</w:t>
      </w:r>
      <w:r w:rsidR="00931289">
        <w:rPr>
          <w:rFonts w:ascii="Times New Roman" w:hAnsi="Times New Roman" w:cs="Times New Roman"/>
        </w:rPr>
        <w:t>3</w:t>
      </w:r>
      <w:r w:rsidR="002C71C7">
        <w:rPr>
          <w:rFonts w:ascii="Times New Roman" w:hAnsi="Times New Roman" w:cs="Times New Roman"/>
        </w:rPr>
        <w:t xml:space="preserve"> other student</w:t>
      </w:r>
      <w:r w:rsidR="00DE69E0">
        <w:rPr>
          <w:rFonts w:ascii="Times New Roman" w:hAnsi="Times New Roman" w:cs="Times New Roman"/>
        </w:rPr>
        <w:t>s</w:t>
      </w:r>
      <w:r w:rsidR="002C71C7">
        <w:rPr>
          <w:rFonts w:ascii="Times New Roman" w:hAnsi="Times New Roman" w:cs="Times New Roman"/>
        </w:rPr>
        <w:t xml:space="preserve"> selected this item)</w:t>
      </w:r>
    </w:p>
    <w:p w:rsidR="00E6552C" w:rsidRDefault="00807B6E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turkey bones</w:t>
      </w:r>
      <w:r w:rsidR="00B76697">
        <w:rPr>
          <w:rFonts w:ascii="Times New Roman" w:hAnsi="Times New Roman" w:cs="Times New Roman"/>
        </w:rPr>
        <w:t>/the turkey sculpture (</w:t>
      </w:r>
      <w:r w:rsidR="00931289">
        <w:rPr>
          <w:rFonts w:ascii="Times New Roman" w:hAnsi="Times New Roman" w:cs="Times New Roman"/>
        </w:rPr>
        <w:t>2</w:t>
      </w:r>
      <w:r w:rsidR="00B76697">
        <w:rPr>
          <w:rFonts w:ascii="Times New Roman" w:hAnsi="Times New Roman" w:cs="Times New Roman"/>
        </w:rPr>
        <w:t xml:space="preserve"> other student</w:t>
      </w:r>
      <w:r w:rsidR="00931289">
        <w:rPr>
          <w:rFonts w:ascii="Times New Roman" w:hAnsi="Times New Roman" w:cs="Times New Roman"/>
        </w:rPr>
        <w:t>s</w:t>
      </w:r>
      <w:r w:rsidR="00B76697">
        <w:rPr>
          <w:rFonts w:ascii="Times New Roman" w:hAnsi="Times New Roman" w:cs="Times New Roman"/>
        </w:rPr>
        <w:t xml:space="preserve"> selected this item)</w:t>
      </w:r>
    </w:p>
    <w:p w:rsidR="00807B6E" w:rsidRDefault="00807B6E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Maya Angelou poster</w:t>
      </w:r>
      <w:r w:rsidR="008A41D3">
        <w:rPr>
          <w:rFonts w:ascii="Times New Roman" w:hAnsi="Times New Roman" w:cs="Times New Roman"/>
        </w:rPr>
        <w:t xml:space="preserve"> (</w:t>
      </w:r>
      <w:r w:rsidR="00353365">
        <w:rPr>
          <w:rFonts w:ascii="Times New Roman" w:hAnsi="Times New Roman" w:cs="Times New Roman"/>
        </w:rPr>
        <w:t>3</w:t>
      </w:r>
      <w:r w:rsidR="00E06B3A">
        <w:rPr>
          <w:rFonts w:ascii="Times New Roman" w:hAnsi="Times New Roman" w:cs="Times New Roman"/>
        </w:rPr>
        <w:t xml:space="preserve"> other students </w:t>
      </w:r>
      <w:r w:rsidR="008A41D3">
        <w:rPr>
          <w:rFonts w:ascii="Times New Roman" w:hAnsi="Times New Roman" w:cs="Times New Roman"/>
        </w:rPr>
        <w:t>selected this item)</w:t>
      </w:r>
    </w:p>
    <w:p w:rsidR="00807B6E" w:rsidRDefault="00807B6E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hall pass </w:t>
      </w:r>
    </w:p>
    <w:p w:rsidR="00807B6E" w:rsidRDefault="00807B6E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closet</w:t>
      </w:r>
      <w:r w:rsidR="00D22958">
        <w:rPr>
          <w:rFonts w:ascii="Times New Roman" w:hAnsi="Times New Roman" w:cs="Times New Roman"/>
        </w:rPr>
        <w:t>/ the secret closet</w:t>
      </w:r>
      <w:r w:rsidR="00463CDA">
        <w:rPr>
          <w:rFonts w:ascii="Times New Roman" w:hAnsi="Times New Roman" w:cs="Times New Roman"/>
        </w:rPr>
        <w:t>/the janitor’s closet</w:t>
      </w:r>
      <w:r w:rsidR="00D22958">
        <w:rPr>
          <w:rFonts w:ascii="Times New Roman" w:hAnsi="Times New Roman" w:cs="Times New Roman"/>
        </w:rPr>
        <w:t xml:space="preserve"> </w:t>
      </w:r>
      <w:r w:rsidR="00C87665">
        <w:rPr>
          <w:rFonts w:ascii="Times New Roman" w:hAnsi="Times New Roman" w:cs="Times New Roman"/>
        </w:rPr>
        <w:t>(</w:t>
      </w:r>
      <w:r w:rsidR="00C24638">
        <w:rPr>
          <w:rFonts w:ascii="Times New Roman" w:hAnsi="Times New Roman" w:cs="Times New Roman"/>
        </w:rPr>
        <w:t>5</w:t>
      </w:r>
      <w:r w:rsidR="00C87665">
        <w:rPr>
          <w:rFonts w:ascii="Times New Roman" w:hAnsi="Times New Roman" w:cs="Times New Roman"/>
        </w:rPr>
        <w:t xml:space="preserve"> other student</w:t>
      </w:r>
      <w:r w:rsidR="00D22958">
        <w:rPr>
          <w:rFonts w:ascii="Times New Roman" w:hAnsi="Times New Roman" w:cs="Times New Roman"/>
        </w:rPr>
        <w:t>s</w:t>
      </w:r>
      <w:r w:rsidR="00C87665">
        <w:rPr>
          <w:rFonts w:ascii="Times New Roman" w:hAnsi="Times New Roman" w:cs="Times New Roman"/>
        </w:rPr>
        <w:t xml:space="preserve"> selected this item)</w:t>
      </w:r>
    </w:p>
    <w:p w:rsidR="00061E6E" w:rsidRDefault="00061E6E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trees</w:t>
      </w:r>
      <w:r w:rsidR="0004308D">
        <w:rPr>
          <w:rFonts w:ascii="Times New Roman" w:hAnsi="Times New Roman" w:cs="Times New Roman"/>
        </w:rPr>
        <w:t xml:space="preserve"> or a tree </w:t>
      </w:r>
      <w:r w:rsidR="00D22958">
        <w:rPr>
          <w:rFonts w:ascii="Times New Roman" w:hAnsi="Times New Roman" w:cs="Times New Roman"/>
        </w:rPr>
        <w:t>or a picture of a tree</w:t>
      </w:r>
      <w:r w:rsidR="00463CDA">
        <w:rPr>
          <w:rFonts w:ascii="Times New Roman" w:hAnsi="Times New Roman" w:cs="Times New Roman"/>
        </w:rPr>
        <w:t xml:space="preserve"> or the tree project</w:t>
      </w:r>
      <w:r w:rsidR="00D22958">
        <w:rPr>
          <w:rFonts w:ascii="Times New Roman" w:hAnsi="Times New Roman" w:cs="Times New Roman"/>
        </w:rPr>
        <w:t xml:space="preserve"> </w:t>
      </w:r>
      <w:r w:rsidR="0004308D">
        <w:rPr>
          <w:rFonts w:ascii="Times New Roman" w:hAnsi="Times New Roman" w:cs="Times New Roman"/>
        </w:rPr>
        <w:t>(</w:t>
      </w:r>
      <w:r w:rsidR="00353365">
        <w:rPr>
          <w:rFonts w:ascii="Times New Roman" w:hAnsi="Times New Roman" w:cs="Times New Roman"/>
        </w:rPr>
        <w:t>1</w:t>
      </w:r>
      <w:r w:rsidR="00107E9A">
        <w:rPr>
          <w:rFonts w:ascii="Times New Roman" w:hAnsi="Times New Roman" w:cs="Times New Roman"/>
        </w:rPr>
        <w:t>1</w:t>
      </w:r>
      <w:bookmarkStart w:id="0" w:name="_GoBack"/>
      <w:bookmarkEnd w:id="0"/>
      <w:r w:rsidR="00D81EED">
        <w:rPr>
          <w:rFonts w:ascii="Times New Roman" w:hAnsi="Times New Roman" w:cs="Times New Roman"/>
        </w:rPr>
        <w:t xml:space="preserve"> </w:t>
      </w:r>
      <w:r w:rsidR="0004308D">
        <w:rPr>
          <w:rFonts w:ascii="Times New Roman" w:hAnsi="Times New Roman" w:cs="Times New Roman"/>
        </w:rPr>
        <w:t>other student</w:t>
      </w:r>
      <w:r w:rsidR="00E06B3A">
        <w:rPr>
          <w:rFonts w:ascii="Times New Roman" w:hAnsi="Times New Roman" w:cs="Times New Roman"/>
        </w:rPr>
        <w:t>s</w:t>
      </w:r>
      <w:r w:rsidR="0004308D">
        <w:rPr>
          <w:rFonts w:ascii="Times New Roman" w:hAnsi="Times New Roman" w:cs="Times New Roman"/>
        </w:rPr>
        <w:t xml:space="preserve"> selected this item)</w:t>
      </w:r>
    </w:p>
    <w:p w:rsidR="00CF2F3E" w:rsidRDefault="00CF2F3E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very well-trimmed oak tree</w:t>
      </w:r>
    </w:p>
    <w:p w:rsidR="0004308D" w:rsidRDefault="0004308D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heart – representing love, the love that Melinda needs</w:t>
      </w:r>
    </w:p>
    <w:p w:rsidR="00061E6E" w:rsidRDefault="00061E6E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Melinda’s high school – Merryweather High School</w:t>
      </w:r>
    </w:p>
    <w:p w:rsidR="008A41D3" w:rsidRDefault="008A41D3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Thanksgiving “soup” dinner</w:t>
      </w:r>
    </w:p>
    <w:p w:rsidR="00C87665" w:rsidRDefault="00C87665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 class</w:t>
      </w:r>
      <w:r w:rsidR="002C71C7">
        <w:rPr>
          <w:rFonts w:ascii="Times New Roman" w:hAnsi="Times New Roman" w:cs="Times New Roman"/>
        </w:rPr>
        <w:t>/art room (</w:t>
      </w:r>
      <w:r w:rsidR="00C24638">
        <w:rPr>
          <w:rFonts w:ascii="Times New Roman" w:hAnsi="Times New Roman" w:cs="Times New Roman"/>
        </w:rPr>
        <w:t>2</w:t>
      </w:r>
      <w:r w:rsidR="002C71C7">
        <w:rPr>
          <w:rFonts w:ascii="Times New Roman" w:hAnsi="Times New Roman" w:cs="Times New Roman"/>
        </w:rPr>
        <w:t xml:space="preserve"> other student</w:t>
      </w:r>
      <w:r w:rsidR="00C24638">
        <w:rPr>
          <w:rFonts w:ascii="Times New Roman" w:hAnsi="Times New Roman" w:cs="Times New Roman"/>
        </w:rPr>
        <w:t>s</w:t>
      </w:r>
      <w:r w:rsidR="002C71C7">
        <w:rPr>
          <w:rFonts w:ascii="Times New Roman" w:hAnsi="Times New Roman" w:cs="Times New Roman"/>
        </w:rPr>
        <w:t xml:space="preserve"> selected this item)</w:t>
      </w:r>
    </w:p>
    <w:p w:rsidR="00C87665" w:rsidRDefault="00C87665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dark, small room</w:t>
      </w:r>
    </w:p>
    <w:p w:rsidR="00C87665" w:rsidRDefault="00C87665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stuffed bunny</w:t>
      </w:r>
      <w:r w:rsidR="00257051">
        <w:rPr>
          <w:rFonts w:ascii="Times New Roman" w:hAnsi="Times New Roman" w:cs="Times New Roman"/>
        </w:rPr>
        <w:t xml:space="preserve"> or a small rabbit (1 other student selected this item)</w:t>
      </w:r>
    </w:p>
    <w:p w:rsidR="002C71C7" w:rsidRDefault="002C71C7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wishbone</w:t>
      </w:r>
    </w:p>
    <w:p w:rsidR="005E0AE5" w:rsidRDefault="005E0AE5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linoleum blocks</w:t>
      </w:r>
    </w:p>
    <w:p w:rsidR="005E0AE5" w:rsidRDefault="005E0AE5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notebook (where Melinda writes to Rachel/Rachelle)</w:t>
      </w:r>
    </w:p>
    <w:p w:rsidR="00B76697" w:rsidRDefault="00B76697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Melinda’s lips</w:t>
      </w:r>
      <w:r w:rsidR="00DE69E0">
        <w:rPr>
          <w:rFonts w:ascii="Times New Roman" w:hAnsi="Times New Roman" w:cs="Times New Roman"/>
        </w:rPr>
        <w:t>/lips</w:t>
      </w:r>
      <w:r w:rsidR="00A2248E">
        <w:rPr>
          <w:rFonts w:ascii="Times New Roman" w:hAnsi="Times New Roman" w:cs="Times New Roman"/>
        </w:rPr>
        <w:t>/chapped lips</w:t>
      </w:r>
      <w:r w:rsidR="00DE69E0">
        <w:rPr>
          <w:rFonts w:ascii="Times New Roman" w:hAnsi="Times New Roman" w:cs="Times New Roman"/>
        </w:rPr>
        <w:t xml:space="preserve"> (</w:t>
      </w:r>
      <w:r w:rsidR="00A2248E">
        <w:rPr>
          <w:rFonts w:ascii="Times New Roman" w:hAnsi="Times New Roman" w:cs="Times New Roman"/>
        </w:rPr>
        <w:t>3</w:t>
      </w:r>
      <w:r w:rsidR="00DE69E0">
        <w:rPr>
          <w:rFonts w:ascii="Times New Roman" w:hAnsi="Times New Roman" w:cs="Times New Roman"/>
        </w:rPr>
        <w:t xml:space="preserve"> other students s</w:t>
      </w:r>
      <w:r w:rsidR="00257051">
        <w:rPr>
          <w:rFonts w:ascii="Times New Roman" w:hAnsi="Times New Roman" w:cs="Times New Roman"/>
        </w:rPr>
        <w:t>elect</w:t>
      </w:r>
      <w:r w:rsidR="00DE69E0">
        <w:rPr>
          <w:rFonts w:ascii="Times New Roman" w:hAnsi="Times New Roman" w:cs="Times New Roman"/>
        </w:rPr>
        <w:t>ed</w:t>
      </w:r>
      <w:r w:rsidR="00257051">
        <w:rPr>
          <w:rFonts w:ascii="Times New Roman" w:hAnsi="Times New Roman" w:cs="Times New Roman"/>
        </w:rPr>
        <w:t xml:space="preserve"> this item</w:t>
      </w:r>
      <w:r w:rsidR="00DE69E0">
        <w:rPr>
          <w:rFonts w:ascii="Times New Roman" w:hAnsi="Times New Roman" w:cs="Times New Roman"/>
        </w:rPr>
        <w:t>)</w:t>
      </w:r>
    </w:p>
    <w:p w:rsidR="00D81EED" w:rsidRDefault="00D81EED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broken piece of mirrored glass</w:t>
      </w:r>
    </w:p>
    <w:p w:rsidR="00D81EED" w:rsidRDefault="00D81EED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diary</w:t>
      </w:r>
    </w:p>
    <w:p w:rsidR="00142D3A" w:rsidRDefault="00142D3A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art kit</w:t>
      </w:r>
      <w:r w:rsidR="00AF1C12">
        <w:rPr>
          <w:rFonts w:ascii="Times New Roman" w:hAnsi="Times New Roman" w:cs="Times New Roman"/>
        </w:rPr>
        <w:t>/art supplies (1 other student selected this item)</w:t>
      </w:r>
    </w:p>
    <w:p w:rsidR="00142D3A" w:rsidRDefault="00142D3A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dead/dying/damaged plant</w:t>
      </w:r>
    </w:p>
    <w:p w:rsidR="00AF1C12" w:rsidRDefault="00AF1C12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bathroom stall</w:t>
      </w:r>
    </w:p>
    <w:p w:rsidR="00DE69E0" w:rsidRDefault="00DE69E0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pencil (art pencil)</w:t>
      </w:r>
      <w:r w:rsidR="007F0AF0">
        <w:rPr>
          <w:rFonts w:ascii="Times New Roman" w:hAnsi="Times New Roman" w:cs="Times New Roman"/>
        </w:rPr>
        <w:t xml:space="preserve"> (1 other student suggested this item)</w:t>
      </w:r>
    </w:p>
    <w:p w:rsidR="00DE69E0" w:rsidRDefault="00DE69E0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names of teachers: Mr. Neck, Hairwoman, and Mr. Freeman</w:t>
      </w:r>
    </w:p>
    <w:p w:rsidR="007F0AF0" w:rsidRDefault="007F0AF0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solo cup</w:t>
      </w:r>
    </w:p>
    <w:p w:rsidR="00CF2F3E" w:rsidRDefault="00CF2F3E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turkey-flavored lip balm</w:t>
      </w:r>
    </w:p>
    <w:p w:rsidR="002E2F82" w:rsidRDefault="002E2F82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mirror</w:t>
      </w:r>
    </w:p>
    <w:p w:rsidR="00936985" w:rsidRDefault="00936985" w:rsidP="00142D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“David pins her froggy hands to the dissection tray.  He spreads her froggy legs and pins her froggy feet.  I have to slice open her belly.  She doesn’t say a word. She is already dead.” (81)</w:t>
      </w:r>
    </w:p>
    <w:p w:rsidR="00594708" w:rsidRDefault="00594708" w:rsidP="00142D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“By Monday morning, the prom is legend.  The drama! The tears!  The Passion” What hasn’t anyone made a television show out of this yet?” (190)</w:t>
      </w:r>
    </w:p>
    <w:p w:rsidR="00931289" w:rsidRDefault="00931289" w:rsidP="00142D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wake to the sound of girls screaming, ‘Be Aggressive, BE-BE Aggressive! B-E A-G-G-R-E-S-S-I-V-E!’ </w:t>
      </w:r>
    </w:p>
    <w:p w:rsidR="00931289" w:rsidRDefault="00931289" w:rsidP="0093128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 minute there, I think that I’ve tripped into the land of the truly insane.” (130)</w:t>
      </w:r>
    </w:p>
    <w:p w:rsidR="00142D3A" w:rsidRPr="00142D3A" w:rsidRDefault="00142D3A" w:rsidP="00142D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6552C">
        <w:rPr>
          <w:rFonts w:ascii="Times New Roman" w:hAnsi="Times New Roman" w:cs="Times New Roman"/>
        </w:rPr>
        <w:t>“I need a size ten, as much as it kills me to admit that… I look at my canoe feet and my wet, obnoxious anklebones.  Aren’t girls supposed to stop growing at this age?” (123)</w:t>
      </w:r>
      <w:r>
        <w:rPr>
          <w:rFonts w:ascii="Times New Roman" w:hAnsi="Times New Roman" w:cs="Times New Roman"/>
        </w:rPr>
        <w:t>”</w:t>
      </w:r>
    </w:p>
    <w:p w:rsidR="00594708" w:rsidRDefault="00594708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“Where to sit? I’ve never been a backseat wastecase.  If I sit in the middle, a stranger </w:t>
      </w:r>
      <w:r w:rsidR="00107E9A">
        <w:rPr>
          <w:rFonts w:ascii="Times New Roman" w:hAnsi="Times New Roman" w:cs="Times New Roman"/>
        </w:rPr>
        <w:t xml:space="preserve">could sit next to me.  If I sit in the front, it will make me look like a little </w:t>
      </w:r>
      <w:r w:rsidR="00107E9A">
        <w:rPr>
          <w:rFonts w:ascii="Times New Roman" w:hAnsi="Times New Roman" w:cs="Times New Roman"/>
        </w:rPr>
        <w:lastRenderedPageBreak/>
        <w:t>kid, but I figure it’s the best chance I have to make eye contact with one of my friends, if any of them have decided to talk to me.” (3)</w:t>
      </w:r>
    </w:p>
    <w:p w:rsidR="00107E9A" w:rsidRDefault="00107E9A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need a new friend.  I need a friend period.  Not a true friend, nothing close or share clothes or sleepover giggle giggle yak yak.  Just a pseudo-friend, disposable friend. Friend as accessory.  Just so I don’t feel and look so stupid.” (22)</w:t>
      </w:r>
    </w:p>
    <w:p w:rsidR="00807B6E" w:rsidRDefault="00807B6E" w:rsidP="00E65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want to insert the glass all the way through his throat, I want to hear him scream.  I look up. I see the stubble on his chin, a fleck of white in the corner of his mouth.  His lips are paralyzed.  He cannot speak. That’s good enough.</w:t>
      </w:r>
    </w:p>
    <w:p w:rsidR="00807B6E" w:rsidRPr="00807B6E" w:rsidRDefault="00807B6E" w:rsidP="00807B6E">
      <w:pPr>
        <w:pStyle w:val="ListParagraph"/>
        <w:rPr>
          <w:rFonts w:ascii="Times New Roman" w:hAnsi="Times New Roman" w:cs="Times New Roman"/>
          <w:sz w:val="12"/>
          <w:szCs w:val="12"/>
        </w:rPr>
      </w:pPr>
    </w:p>
    <w:p w:rsidR="00807B6E" w:rsidRDefault="00807B6E" w:rsidP="00807B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Me: ‘I said no.’”(195)</w:t>
      </w:r>
      <w:r w:rsidR="00D81EED">
        <w:rPr>
          <w:rFonts w:ascii="Times New Roman" w:hAnsi="Times New Roman" w:cs="Times New Roman"/>
        </w:rPr>
        <w:t xml:space="preserve"> (1 other student selected this quote)</w:t>
      </w:r>
    </w:p>
    <w:p w:rsidR="001D6A2F" w:rsidRPr="001D6A2F" w:rsidRDefault="001D6A2F" w:rsidP="001D6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6A2F">
        <w:rPr>
          <w:rFonts w:ascii="Times New Roman" w:hAnsi="Times New Roman" w:cs="Times New Roman"/>
        </w:rPr>
        <w:t>“He pins me against the closed door.  Maya Angelou looks at me.  She tells me to make some noise.  I open my mouth and take a deep breath.” (194)</w:t>
      </w:r>
    </w:p>
    <w:p w:rsidR="001D6A2F" w:rsidRDefault="001D6A2F" w:rsidP="001D6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“Mr. Freeman: ‘Sore throat? Don’t worry, it’s going around.” (63)</w:t>
      </w:r>
    </w:p>
    <w:p w:rsidR="00061E6E" w:rsidRDefault="00061E6E" w:rsidP="001D6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look Mom square in the eye, then rinse my plate and retreat to my room.  Deprived of Victim, Mom and Dad holler at each other.  I turn up my music to drown out the noise.” (36)</w:t>
      </w:r>
    </w:p>
    <w:p w:rsidR="0004308D" w:rsidRPr="008A41D3" w:rsidRDefault="0004308D" w:rsidP="001D6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/>
        </w:rPr>
        <w:t xml:space="preserve"> ‘You’re a good kid.  I think you have a lot to say. I’d like to hear it.’” (123)</w:t>
      </w:r>
    </w:p>
    <w:p w:rsidR="008A41D3" w:rsidRPr="00E06B3A" w:rsidRDefault="008A41D3" w:rsidP="001D6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“That’s what you get for speaking up.” (102 – in reference to Rachel/Rachelle questioning Hairwoman about Hawthorne</w:t>
      </w:r>
      <w:r w:rsidR="004D3DDA">
        <w:rPr>
          <w:rFonts w:ascii="Times New Roman" w:hAnsi="Times New Roman"/>
        </w:rPr>
        <w:t>)</w:t>
      </w:r>
    </w:p>
    <w:p w:rsidR="00E06B3A" w:rsidRPr="00E06B3A" w:rsidRDefault="00E06B3A" w:rsidP="001D6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“Plants make way more seeds than they need, because they know that life is not perfect and all the seeds won’t make it.” (126)</w:t>
      </w:r>
    </w:p>
    <w:p w:rsidR="00E06B3A" w:rsidRPr="00C87665" w:rsidRDefault="00E06B3A" w:rsidP="001D6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“David stares at Mr. N</w:t>
      </w:r>
      <w:r w:rsidR="00C124D2">
        <w:rPr>
          <w:rFonts w:ascii="Times New Roman" w:hAnsi="Times New Roman"/>
        </w:rPr>
        <w:t>eck, looks at the flag for a minu</w:t>
      </w:r>
      <w:r>
        <w:rPr>
          <w:rFonts w:ascii="Times New Roman" w:hAnsi="Times New Roman"/>
        </w:rPr>
        <w:t xml:space="preserve">te, </w:t>
      </w:r>
      <w:r w:rsidR="00C124D2">
        <w:rPr>
          <w:rFonts w:ascii="Times New Roman" w:hAnsi="Times New Roman"/>
        </w:rPr>
        <w:t>then picks up his books and walks out of the room.  He says a million things without saying a word…I have never heard a more eloque</w:t>
      </w:r>
      <w:r w:rsidR="008F7448">
        <w:rPr>
          <w:rFonts w:ascii="Times New Roman" w:hAnsi="Times New Roman"/>
        </w:rPr>
        <w:t xml:space="preserve">nt silence.” </w:t>
      </w:r>
      <w:r w:rsidR="00C87665">
        <w:rPr>
          <w:rFonts w:ascii="Times New Roman" w:hAnsi="Times New Roman"/>
        </w:rPr>
        <w:t>(57)</w:t>
      </w:r>
    </w:p>
    <w:p w:rsidR="00C87665" w:rsidRPr="00C87665" w:rsidRDefault="00C87665" w:rsidP="001D6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“I used to be like Heather.  Have I changed that much in two months?  She is happy, driven, aerobically fit.  She has a nice mom and an awesome television.  But she’s like a dog that keeps jumping into your lap.  She always walks with me down the halls chattering a million miles a minute.</w:t>
      </w:r>
    </w:p>
    <w:p w:rsidR="00C87665" w:rsidRPr="00C87665" w:rsidRDefault="00C87665" w:rsidP="00C87665">
      <w:pPr>
        <w:rPr>
          <w:rFonts w:ascii="Times New Roman" w:hAnsi="Times New Roman" w:cs="Times New Roman"/>
          <w:sz w:val="12"/>
          <w:szCs w:val="12"/>
        </w:rPr>
      </w:pPr>
    </w:p>
    <w:p w:rsidR="00C87665" w:rsidRDefault="00C87665" w:rsidP="007E6F3A">
      <w:pPr>
        <w:ind w:left="540"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goal is to go home and take a nap.” (24)</w:t>
      </w:r>
    </w:p>
    <w:p w:rsidR="002C71C7" w:rsidRPr="002C71C7" w:rsidRDefault="002C71C7" w:rsidP="007E6F3A">
      <w:pPr>
        <w:ind w:left="540" w:firstLine="180"/>
        <w:rPr>
          <w:rFonts w:ascii="Times New Roman" w:hAnsi="Times New Roman" w:cs="Times New Roman"/>
          <w:sz w:val="12"/>
          <w:szCs w:val="12"/>
        </w:rPr>
      </w:pPr>
    </w:p>
    <w:p w:rsidR="007E6F3A" w:rsidRPr="002C71C7" w:rsidRDefault="007E6F3A" w:rsidP="002C7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C71C7">
        <w:rPr>
          <w:rFonts w:ascii="Times New Roman" w:hAnsi="Times New Roman" w:cs="Times New Roman"/>
        </w:rPr>
        <w:t>“Mr. Freeman</w:t>
      </w:r>
      <w:r w:rsidR="002C71C7" w:rsidRPr="002C71C7">
        <w:rPr>
          <w:rFonts w:ascii="Times New Roman" w:hAnsi="Times New Roman" w:cs="Times New Roman"/>
        </w:rPr>
        <w:t xml:space="preserve"> turns off the wheel and grabs a piece of chalk…’SOUL,’ he writes on the board…</w:t>
      </w:r>
      <w:r w:rsidR="005E0AE5">
        <w:rPr>
          <w:rFonts w:ascii="Times New Roman" w:hAnsi="Times New Roman" w:cs="Times New Roman"/>
        </w:rPr>
        <w:t xml:space="preserve"> </w:t>
      </w:r>
      <w:r w:rsidR="002C71C7" w:rsidRPr="002C71C7">
        <w:rPr>
          <w:rFonts w:ascii="Times New Roman" w:hAnsi="Times New Roman" w:cs="Times New Roman"/>
        </w:rPr>
        <w:t>Ask me to help you find the wind.” (10)</w:t>
      </w:r>
    </w:p>
    <w:p w:rsidR="002C71C7" w:rsidRDefault="002C71C7" w:rsidP="002C7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want to make a memorial for our turkey.  Never has a bird been so tor</w:t>
      </w:r>
      <w:r w:rsidR="00425163">
        <w:rPr>
          <w:rFonts w:ascii="Times New Roman" w:hAnsi="Times New Roman" w:cs="Times New Roman"/>
        </w:rPr>
        <w:t>tured to provide such a lousy dinner.” (61)</w:t>
      </w:r>
    </w:p>
    <w:p w:rsidR="00425163" w:rsidRDefault="00425163" w:rsidP="002C7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“My fingers wave overhead, looking for a branch, a limb, something to hang onto.” (195) </w:t>
      </w:r>
    </w:p>
    <w:p w:rsidR="00D22958" w:rsidRDefault="00D22958" w:rsidP="002C7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“You have to know what you stand for, not just what you stand against.” (in the film version)</w:t>
      </w:r>
    </w:p>
    <w:p w:rsidR="006826CC" w:rsidRPr="004D3DDA" w:rsidRDefault="006826CC" w:rsidP="002C7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“When people don’t express themselves, they die one piece at a time.  You’d be shocked at how many adults are really dead inside—walking through their days with no idea who they are, just waiting for a heart attack or cancer or a Mack truck to come along and finish the job.  It’s the saddest thing I know.” (122)</w:t>
      </w:r>
    </w:p>
    <w:p w:rsidR="004D3DDA" w:rsidRPr="00722C01" w:rsidRDefault="004D3DDA" w:rsidP="002C7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“A small, clean part of me waits to warm and burst through the surface.  Some quiet Melindagirl I haven’t seen in months.  That is the see I will care for.” (188-9)</w:t>
      </w:r>
    </w:p>
    <w:p w:rsidR="00722C01" w:rsidRPr="00722C01" w:rsidRDefault="00722C01" w:rsidP="002C7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“’You’ve been through a lot, haven’t you?’</w:t>
      </w:r>
    </w:p>
    <w:p w:rsidR="00722C01" w:rsidRPr="00722C01" w:rsidRDefault="00722C01" w:rsidP="00722C01">
      <w:pPr>
        <w:pStyle w:val="ListParagraph"/>
        <w:rPr>
          <w:rFonts w:ascii="Times New Roman" w:hAnsi="Times New Roman"/>
          <w:sz w:val="12"/>
          <w:szCs w:val="12"/>
        </w:rPr>
      </w:pPr>
    </w:p>
    <w:p w:rsidR="00722C01" w:rsidRDefault="00722C01" w:rsidP="00722C0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The tears dissolve the last block of ice in my throat.  I feel the frozen stillness melt down through the inside of me, dripping shards of ice</w:t>
      </w:r>
      <w:r w:rsidR="00B21A90">
        <w:rPr>
          <w:rFonts w:ascii="Times New Roman" w:hAnsi="Times New Roman"/>
        </w:rPr>
        <w:t xml:space="preserve"> that vanish in a puddle of sunlight on the stained floor.  Words float up.</w:t>
      </w:r>
    </w:p>
    <w:p w:rsidR="00B21A90" w:rsidRPr="00B21A90" w:rsidRDefault="00B21A90" w:rsidP="00722C01">
      <w:pPr>
        <w:pStyle w:val="ListParagraph"/>
        <w:rPr>
          <w:rFonts w:ascii="Times New Roman" w:hAnsi="Times New Roman"/>
          <w:sz w:val="12"/>
          <w:szCs w:val="12"/>
        </w:rPr>
      </w:pPr>
    </w:p>
    <w:p w:rsidR="00B21A90" w:rsidRDefault="00B21A90" w:rsidP="00722C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Me: ‘Let me tell you about it.’” (198)</w:t>
      </w:r>
    </w:p>
    <w:p w:rsidR="006D065E" w:rsidRPr="006D065E" w:rsidRDefault="006D065E" w:rsidP="006D065E">
      <w:pPr>
        <w:pStyle w:val="ListParagraph"/>
        <w:rPr>
          <w:rFonts w:ascii="Times New Roman" w:hAnsi="Times New Roman" w:cs="Times New Roman"/>
          <w:sz w:val="12"/>
          <w:szCs w:val="12"/>
        </w:rPr>
      </w:pPr>
    </w:p>
    <w:p w:rsidR="006D065E" w:rsidRDefault="006D065E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“Me: ‘I said no.’”(195)</w:t>
      </w:r>
      <w:r w:rsidR="005E0AE5">
        <w:rPr>
          <w:rFonts w:ascii="Times New Roman" w:hAnsi="Times New Roman" w:cs="Times New Roman"/>
        </w:rPr>
        <w:t xml:space="preserve"> (1 other student selected this quote.)</w:t>
      </w:r>
    </w:p>
    <w:p w:rsidR="00D81EED" w:rsidRDefault="00D81EED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should probably tell someone, just tell someone.  Get it over with.  Let it out, blurt it out.” (99)</w:t>
      </w:r>
    </w:p>
    <w:p w:rsidR="00142D3A" w:rsidRDefault="00142D3A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“It is easier not to say anything.  Shut your trap, button your lip, can it. All that crap you hear on TV about communication and expressing feelings is a lie.  Nobody really wants to hear what you have to say.” (9)</w:t>
      </w:r>
    </w:p>
    <w:p w:rsidR="00142D3A" w:rsidRDefault="00142D3A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have to slice open her belly.  She doesn’t say a word.  She is already dead.  A scream starts in my gut – I can feel the cut, smell the dirt, leaves in my hair. I don’t remember passing out.” (81)</w:t>
      </w:r>
    </w:p>
    <w:p w:rsidR="00142D3A" w:rsidRPr="00AF1C12" w:rsidRDefault="00142D3A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“I almost tell them right then and there.  Tears flood my eyes.  They noticed I’ve been trying to draw.  They noticed. </w:t>
      </w:r>
      <w:r w:rsidR="00AF1C12">
        <w:rPr>
          <w:rFonts w:ascii="Times New Roman" w:hAnsi="Times New Roman"/>
        </w:rPr>
        <w:t>“ (72)</w:t>
      </w:r>
      <w:r w:rsidR="00C6684D">
        <w:rPr>
          <w:rFonts w:ascii="Times New Roman" w:hAnsi="Times New Roman"/>
        </w:rPr>
        <w:t xml:space="preserve"> (</w:t>
      </w:r>
      <w:r w:rsidR="002E2F82">
        <w:rPr>
          <w:rFonts w:ascii="Times New Roman" w:hAnsi="Times New Roman"/>
        </w:rPr>
        <w:t>2</w:t>
      </w:r>
      <w:r w:rsidR="00C6684D">
        <w:rPr>
          <w:rFonts w:ascii="Times New Roman" w:hAnsi="Times New Roman"/>
        </w:rPr>
        <w:t xml:space="preserve"> other student</w:t>
      </w:r>
      <w:r w:rsidR="002E2F82">
        <w:rPr>
          <w:rFonts w:ascii="Times New Roman" w:hAnsi="Times New Roman"/>
        </w:rPr>
        <w:t>s</w:t>
      </w:r>
      <w:r w:rsidR="00C6684D">
        <w:rPr>
          <w:rFonts w:ascii="Times New Roman" w:hAnsi="Times New Roman"/>
        </w:rPr>
        <w:t xml:space="preserve"> selected this quote.)</w:t>
      </w:r>
    </w:p>
    <w:p w:rsidR="00AF1C12" w:rsidRPr="00C6684D" w:rsidRDefault="00AF1C12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“Mr. Freeman thinks I need to find my feelings.  How can I not find them? They are chewing my alive like an infestation of thoughts, shame, mistakes.  I squeeze my eyes shut.” (125)</w:t>
      </w:r>
    </w:p>
    <w:p w:rsidR="00C6684D" w:rsidRPr="007F0AF0" w:rsidRDefault="00DE69E0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“I can smell him over the noise of the metal shop and I drop my poster and the masking tape and I want to throw up and I can smell him and I run and he remembers and he knows.  He whispers in my ear.” (86)</w:t>
      </w:r>
    </w:p>
    <w:p w:rsidR="007F0AF0" w:rsidRPr="00AB1565" w:rsidRDefault="007F0AF0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“My parents declare that I am too old to go trick-or-treating</w:t>
      </w:r>
      <w:r w:rsidR="008F1DC1">
        <w:rPr>
          <w:rFonts w:ascii="Times New Roman" w:hAnsi="Times New Roman"/>
        </w:rPr>
        <w:t>. I am thrilled.” (39)</w:t>
      </w:r>
    </w:p>
    <w:p w:rsidR="00AB1565" w:rsidRPr="00AE60DB" w:rsidRDefault="00AB1565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“He hurt me.  It wasn’t my fault.  And I’m not going to let it kill me.  I can grow.” (198)</w:t>
      </w:r>
    </w:p>
    <w:p w:rsidR="00AE60DB" w:rsidRPr="00A2248E" w:rsidRDefault="00AE60DB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“I have survived.  I am here. Confused, screwed up, but here.  So how do I find my way?  Is there a chain saw of the soul, an ax I can take to my memories or fears?” </w:t>
      </w:r>
      <w:r w:rsidR="009B418D">
        <w:rPr>
          <w:rFonts w:ascii="Times New Roman" w:hAnsi="Times New Roman"/>
        </w:rPr>
        <w:t>(188)</w:t>
      </w:r>
    </w:p>
    <w:p w:rsidR="00A2248E" w:rsidRPr="00CF2F3E" w:rsidRDefault="00A2248E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“’No, I haven’t decided on colors yet.  That’s not what I mean.  I mean no, I won’t help you.’”</w:t>
      </w:r>
    </w:p>
    <w:p w:rsidR="00CF2F3E" w:rsidRPr="00463CDA" w:rsidRDefault="00CF2F3E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“I snag a couple of copies of </w:t>
      </w:r>
      <w:r>
        <w:rPr>
          <w:rFonts w:ascii="Times New Roman" w:hAnsi="Times New Roman"/>
          <w:i/>
        </w:rPr>
        <w:t xml:space="preserve">People </w:t>
      </w:r>
      <w:r>
        <w:rPr>
          <w:rFonts w:ascii="Times New Roman" w:hAnsi="Times New Roman"/>
        </w:rPr>
        <w:t>magazine and I am out of there.” (111)</w:t>
      </w:r>
    </w:p>
    <w:p w:rsidR="00463CDA" w:rsidRDefault="00463CDA" w:rsidP="00D8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“The suffragettes were all about speaking up, screaming for their rights.  You can speak up for your right to be silent.  That’s letting the bad guys win.” (159)</w:t>
      </w:r>
    </w:p>
    <w:p w:rsidR="006D065E" w:rsidRPr="006D065E" w:rsidRDefault="006D065E" w:rsidP="006D065E">
      <w:pPr>
        <w:rPr>
          <w:rFonts w:ascii="Times New Roman" w:hAnsi="Times New Roman" w:cs="Times New Roman"/>
        </w:rPr>
      </w:pPr>
    </w:p>
    <w:sectPr w:rsidR="006D065E" w:rsidRPr="006D065E" w:rsidSect="007C1C84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08" w:rsidRDefault="00594708" w:rsidP="00D22958">
      <w:r>
        <w:separator/>
      </w:r>
    </w:p>
  </w:endnote>
  <w:endnote w:type="continuationSeparator" w:id="0">
    <w:p w:rsidR="00594708" w:rsidRDefault="00594708" w:rsidP="00D2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708" w:rsidRDefault="00594708" w:rsidP="006826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708" w:rsidRDefault="0059470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708" w:rsidRDefault="00594708" w:rsidP="006826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2C4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708" w:rsidRDefault="0059470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08" w:rsidRDefault="00594708" w:rsidP="00D22958">
      <w:r>
        <w:separator/>
      </w:r>
    </w:p>
  </w:footnote>
  <w:footnote w:type="continuationSeparator" w:id="0">
    <w:p w:rsidR="00594708" w:rsidRDefault="00594708" w:rsidP="00D2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5B11"/>
    <w:multiLevelType w:val="hybridMultilevel"/>
    <w:tmpl w:val="2750A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2C"/>
    <w:rsid w:val="0004308D"/>
    <w:rsid w:val="00061E6E"/>
    <w:rsid w:val="00106E22"/>
    <w:rsid w:val="00107E9A"/>
    <w:rsid w:val="00116E48"/>
    <w:rsid w:val="00142D3A"/>
    <w:rsid w:val="00143128"/>
    <w:rsid w:val="001D6A2F"/>
    <w:rsid w:val="00257051"/>
    <w:rsid w:val="00297DB4"/>
    <w:rsid w:val="002C71C7"/>
    <w:rsid w:val="002E2F82"/>
    <w:rsid w:val="002E694E"/>
    <w:rsid w:val="00334661"/>
    <w:rsid w:val="00347737"/>
    <w:rsid w:val="00353365"/>
    <w:rsid w:val="00370392"/>
    <w:rsid w:val="00386669"/>
    <w:rsid w:val="003C55CB"/>
    <w:rsid w:val="00425163"/>
    <w:rsid w:val="00430268"/>
    <w:rsid w:val="00453D30"/>
    <w:rsid w:val="00463CDA"/>
    <w:rsid w:val="00465D92"/>
    <w:rsid w:val="004673C0"/>
    <w:rsid w:val="004D3DDA"/>
    <w:rsid w:val="005616A6"/>
    <w:rsid w:val="00594708"/>
    <w:rsid w:val="005E0AE5"/>
    <w:rsid w:val="005F6AB5"/>
    <w:rsid w:val="006331A6"/>
    <w:rsid w:val="00646E08"/>
    <w:rsid w:val="006700F4"/>
    <w:rsid w:val="006826CC"/>
    <w:rsid w:val="006D065E"/>
    <w:rsid w:val="006F3DFD"/>
    <w:rsid w:val="00722C01"/>
    <w:rsid w:val="007C1C84"/>
    <w:rsid w:val="007D4ED1"/>
    <w:rsid w:val="007E6F3A"/>
    <w:rsid w:val="007F0AF0"/>
    <w:rsid w:val="00807B6E"/>
    <w:rsid w:val="00811F50"/>
    <w:rsid w:val="0087675F"/>
    <w:rsid w:val="008A41D3"/>
    <w:rsid w:val="008B0FD2"/>
    <w:rsid w:val="008F1DC1"/>
    <w:rsid w:val="008F7448"/>
    <w:rsid w:val="00905B73"/>
    <w:rsid w:val="00916286"/>
    <w:rsid w:val="00931289"/>
    <w:rsid w:val="00936985"/>
    <w:rsid w:val="009654EB"/>
    <w:rsid w:val="009B418D"/>
    <w:rsid w:val="009B4F3E"/>
    <w:rsid w:val="009C6C9D"/>
    <w:rsid w:val="009D2228"/>
    <w:rsid w:val="00A2248E"/>
    <w:rsid w:val="00A36B97"/>
    <w:rsid w:val="00A60873"/>
    <w:rsid w:val="00AB1565"/>
    <w:rsid w:val="00AC5A56"/>
    <w:rsid w:val="00AE60DB"/>
    <w:rsid w:val="00AF1C12"/>
    <w:rsid w:val="00B21A90"/>
    <w:rsid w:val="00B56775"/>
    <w:rsid w:val="00B76697"/>
    <w:rsid w:val="00B9741E"/>
    <w:rsid w:val="00BE2A43"/>
    <w:rsid w:val="00C124D2"/>
    <w:rsid w:val="00C24638"/>
    <w:rsid w:val="00C27C2D"/>
    <w:rsid w:val="00C3200C"/>
    <w:rsid w:val="00C6497A"/>
    <w:rsid w:val="00C6684D"/>
    <w:rsid w:val="00C8764A"/>
    <w:rsid w:val="00C87665"/>
    <w:rsid w:val="00CC01D3"/>
    <w:rsid w:val="00CF2F3E"/>
    <w:rsid w:val="00D22958"/>
    <w:rsid w:val="00D61FF2"/>
    <w:rsid w:val="00D81EED"/>
    <w:rsid w:val="00D83082"/>
    <w:rsid w:val="00DC0E39"/>
    <w:rsid w:val="00DE69E0"/>
    <w:rsid w:val="00E06B3A"/>
    <w:rsid w:val="00E172C4"/>
    <w:rsid w:val="00E47483"/>
    <w:rsid w:val="00E6053E"/>
    <w:rsid w:val="00E63CC2"/>
    <w:rsid w:val="00E6552C"/>
    <w:rsid w:val="00E822AD"/>
    <w:rsid w:val="00ED1C1D"/>
    <w:rsid w:val="00EF66F0"/>
    <w:rsid w:val="00F17EFB"/>
    <w:rsid w:val="00F22776"/>
    <w:rsid w:val="00F92685"/>
    <w:rsid w:val="00F9294F"/>
    <w:rsid w:val="00FB3563"/>
    <w:rsid w:val="00FF7C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5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29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95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229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5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29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95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2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6038</Characters>
  <Application>Microsoft Macintosh Word</Application>
  <DocSecurity>0</DocSecurity>
  <Lines>50</Lines>
  <Paragraphs>14</Paragraphs>
  <ScaleCrop>false</ScaleCrop>
  <Company>San Jose State University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Warner</dc:creator>
  <cp:keywords/>
  <dc:description/>
  <cp:lastModifiedBy>Mary Warner</cp:lastModifiedBy>
  <cp:revision>2</cp:revision>
  <dcterms:created xsi:type="dcterms:W3CDTF">2015-03-17T01:35:00Z</dcterms:created>
  <dcterms:modified xsi:type="dcterms:W3CDTF">2015-03-17T01:35:00Z</dcterms:modified>
</cp:coreProperties>
</file>